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FF" w:rsidRDefault="003A19B8">
      <w:r>
        <w:t xml:space="preserve">               Задание для обучающихся с применением   дистанционных   образовательных</w:t>
      </w:r>
    </w:p>
    <w:p w:rsidR="003A19B8" w:rsidRDefault="003A19B8">
      <w:r>
        <w:t xml:space="preserve">              Технологий и электронного обучения.</w:t>
      </w:r>
    </w:p>
    <w:p w:rsidR="003A19B8" w:rsidRDefault="003A19B8">
      <w:r>
        <w:t xml:space="preserve">            Дата:16.9.21.</w:t>
      </w:r>
    </w:p>
    <w:p w:rsidR="003A19B8" w:rsidRDefault="003A19B8">
      <w:r>
        <w:t xml:space="preserve">            Группа: А-19-третий курс.</w:t>
      </w:r>
    </w:p>
    <w:p w:rsidR="003A19B8" w:rsidRDefault="003A19B8">
      <w:r>
        <w:t xml:space="preserve">           Учебная дисциплина: Физическая культура.</w:t>
      </w:r>
    </w:p>
    <w:p w:rsidR="003A19B8" w:rsidRDefault="003A19B8">
      <w:r>
        <w:t xml:space="preserve">        Тема занятия: Т.Б. При занятиях спорт играми </w:t>
      </w:r>
      <w:proofErr w:type="gramStart"/>
      <w:r>
        <w:t>( Футбол</w:t>
      </w:r>
      <w:proofErr w:type="gramEnd"/>
      <w:r>
        <w:t>)</w:t>
      </w:r>
    </w:p>
    <w:p w:rsidR="003A19B8" w:rsidRDefault="00BF6B4F">
      <w:r>
        <w:t xml:space="preserve">        Форма занятия: Теория</w:t>
      </w:r>
    </w:p>
    <w:p w:rsidR="00BF6B4F" w:rsidRDefault="00BF6B4F">
      <w:r>
        <w:t xml:space="preserve">       Содержание занятия: Т.Б. При занятиях на спорт сооружениях (стадион) </w:t>
      </w:r>
    </w:p>
    <w:p w:rsidR="00BF6B4F" w:rsidRDefault="00BF6B4F">
      <w:r>
        <w:t xml:space="preserve">       Спорт играми </w:t>
      </w:r>
      <w:proofErr w:type="gramStart"/>
      <w:r>
        <w:t>( Футбол</w:t>
      </w:r>
      <w:proofErr w:type="gramEnd"/>
      <w:r>
        <w:t>)</w:t>
      </w:r>
    </w:p>
    <w:p w:rsidR="00BF6B4F" w:rsidRDefault="00BF6B4F">
      <w:r>
        <w:t xml:space="preserve">       Задание для обучающихся: Т. Б. При занятиях футболом?</w:t>
      </w:r>
    </w:p>
    <w:p w:rsidR="00C52372" w:rsidRDefault="00C52372">
      <w:r>
        <w:t xml:space="preserve">       Форма отчёта: Собеседование. 8 965 531 89 95.</w:t>
      </w:r>
    </w:p>
    <w:p w:rsidR="002C02E1" w:rsidRDefault="002C02E1"/>
    <w:p w:rsidR="002C02E1" w:rsidRDefault="002C02E1"/>
    <w:p w:rsidR="002C02E1" w:rsidRDefault="002C02E1"/>
    <w:p w:rsidR="002C02E1" w:rsidRDefault="002C02E1"/>
    <w:p w:rsidR="002C02E1" w:rsidRDefault="002C02E1"/>
    <w:p w:rsidR="002C02E1" w:rsidRDefault="002C02E1">
      <w:r>
        <w:t xml:space="preserve">             Задание для обучающихся с применением дистанционных образовательных</w:t>
      </w:r>
    </w:p>
    <w:p w:rsidR="002C02E1" w:rsidRDefault="002C02E1">
      <w:r>
        <w:t xml:space="preserve">            технологий и электронного обучения.</w:t>
      </w:r>
    </w:p>
    <w:p w:rsidR="002C02E1" w:rsidRDefault="002C02E1">
      <w:r>
        <w:t>Дата: 19.11.21.</w:t>
      </w:r>
    </w:p>
    <w:p w:rsidR="002C02E1" w:rsidRDefault="002C02E1">
      <w:r>
        <w:t>Группа: А-19 третий курс.</w:t>
      </w:r>
    </w:p>
    <w:p w:rsidR="002C02E1" w:rsidRDefault="002C02E1">
      <w:r>
        <w:t>Учебная дисциплина: Физическая культура.</w:t>
      </w:r>
    </w:p>
    <w:p w:rsidR="002C02E1" w:rsidRDefault="002C02E1">
      <w:r>
        <w:t xml:space="preserve">Тема занятия: Т.Б. При занятиях на спорт сооружениях </w:t>
      </w:r>
      <w:proofErr w:type="gramStart"/>
      <w:r>
        <w:t>( стадион</w:t>
      </w:r>
      <w:proofErr w:type="gramEnd"/>
      <w:r>
        <w:t xml:space="preserve"> )</w:t>
      </w:r>
    </w:p>
    <w:p w:rsidR="002C02E1" w:rsidRDefault="00572DAC">
      <w:r>
        <w:t>Т.Б. При занятиях лёгкой атлетикой в спорт зале.</w:t>
      </w:r>
    </w:p>
    <w:p w:rsidR="00572DAC" w:rsidRDefault="00572DAC">
      <w:r>
        <w:t>Т. Б. При плавании на открытом водоёме.</w:t>
      </w:r>
    </w:p>
    <w:p w:rsidR="002C02E1" w:rsidRDefault="002C02E1">
      <w:r>
        <w:t>Форма занятия:</w:t>
      </w:r>
      <w:r w:rsidR="00572DAC">
        <w:t xml:space="preserve"> Теория.</w:t>
      </w:r>
    </w:p>
    <w:p w:rsidR="002C02E1" w:rsidRDefault="002C02E1">
      <w:r>
        <w:t>Содержание занятия:</w:t>
      </w:r>
      <w:r w:rsidR="00572DAC">
        <w:t xml:space="preserve"> Т.Б. При занятиях на стадионе, спорт зале, на открытом водоёме.</w:t>
      </w:r>
    </w:p>
    <w:p w:rsidR="00572DAC" w:rsidRDefault="00572DAC">
      <w:r>
        <w:t>Задание для обучающихся: 1. Назвать основные требования по Т.Б. По данной теме?</w:t>
      </w:r>
    </w:p>
    <w:p w:rsidR="002C02E1" w:rsidRDefault="002C02E1">
      <w:r>
        <w:t>Форма отчёта:</w:t>
      </w:r>
      <w:r w:rsidR="00572DAC">
        <w:t xml:space="preserve"> Собеседование. 8.965 531 89 95.</w:t>
      </w:r>
      <w:bookmarkStart w:id="0" w:name="_GoBack"/>
      <w:bookmarkEnd w:id="0"/>
    </w:p>
    <w:p w:rsidR="00BF6B4F" w:rsidRDefault="00BF6B4F"/>
    <w:p w:rsidR="00BF6B4F" w:rsidRDefault="00BF6B4F">
      <w:r>
        <w:t xml:space="preserve">      </w:t>
      </w:r>
    </w:p>
    <w:sectPr w:rsidR="00BF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D1"/>
    <w:rsid w:val="002732D1"/>
    <w:rsid w:val="002C02E1"/>
    <w:rsid w:val="00363797"/>
    <w:rsid w:val="003A19B8"/>
    <w:rsid w:val="00572DAC"/>
    <w:rsid w:val="008316FF"/>
    <w:rsid w:val="00BF6B4F"/>
    <w:rsid w:val="00C30E34"/>
    <w:rsid w:val="00C5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E6A9"/>
  <w15:chartTrackingRefBased/>
  <w15:docId w15:val="{CEDCD9FA-7B8C-4FFD-BAF5-9CC40EE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2021-09-15T14:06:00Z</dcterms:created>
  <dcterms:modified xsi:type="dcterms:W3CDTF">2021-11-18T03:33:00Z</dcterms:modified>
</cp:coreProperties>
</file>