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BE" w:rsidRDefault="007977BE" w:rsidP="00E307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7BE" w:rsidRPr="002A4267" w:rsidRDefault="007977BE" w:rsidP="007977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7977BE" w:rsidRDefault="007977BE" w:rsidP="0079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BE" w:rsidRDefault="007977BE" w:rsidP="0079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BE" w:rsidRPr="002A4267" w:rsidRDefault="007977BE" w:rsidP="0079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>
        <w:rPr>
          <w:rFonts w:ascii="Times New Roman" w:hAnsi="Times New Roman" w:cs="Times New Roman"/>
          <w:b/>
          <w:sz w:val="20"/>
          <w:szCs w:val="20"/>
        </w:rPr>
        <w:t>05.02</w:t>
      </w:r>
      <w:r w:rsidRPr="00FD149A">
        <w:rPr>
          <w:rFonts w:ascii="Times New Roman" w:hAnsi="Times New Roman" w:cs="Times New Roman"/>
          <w:b/>
          <w:sz w:val="20"/>
          <w:szCs w:val="20"/>
        </w:rPr>
        <w:t>.21.</w:t>
      </w:r>
    </w:p>
    <w:p w:rsidR="007977BE" w:rsidRPr="002A4267" w:rsidRDefault="007977BE" w:rsidP="0079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Группа</w:t>
      </w:r>
      <w:proofErr w:type="gramStart"/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7977BE" w:rsidRPr="002A4267" w:rsidRDefault="007977BE" w:rsidP="0079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Право</w:t>
      </w:r>
    </w:p>
    <w:p w:rsidR="007977BE" w:rsidRPr="002A4267" w:rsidRDefault="007977BE" w:rsidP="007977BE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Тема занятия.  </w:t>
      </w:r>
      <w:r>
        <w:rPr>
          <w:rFonts w:ascii="Times New Roman" w:hAnsi="Times New Roman" w:cs="Times New Roman"/>
          <w:sz w:val="20"/>
          <w:szCs w:val="20"/>
        </w:rPr>
        <w:t xml:space="preserve">Урок № 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7977BE" w:rsidRPr="002A4267" w:rsidRDefault="007977BE" w:rsidP="007977BE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>
        <w:rPr>
          <w:rFonts w:ascii="Times New Roman" w:hAnsi="Times New Roman" w:cs="Times New Roman"/>
          <w:sz w:val="20"/>
          <w:szCs w:val="20"/>
        </w:rPr>
        <w:t>Практическое занятие</w:t>
      </w:r>
    </w:p>
    <w:p w:rsidR="007977BE" w:rsidRPr="00C8309C" w:rsidRDefault="007977BE" w:rsidP="007977BE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Содержание занятия   </w:t>
      </w:r>
    </w:p>
    <w:p w:rsidR="007977BE" w:rsidRPr="002A4267" w:rsidRDefault="007977BE" w:rsidP="007977BE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sz w:val="20"/>
          <w:szCs w:val="20"/>
        </w:rPr>
        <w:t xml:space="preserve"> Новый материал                 </w:t>
      </w: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</w:t>
      </w:r>
    </w:p>
    <w:p w:rsidR="007977BE" w:rsidRPr="004C1C6F" w:rsidRDefault="007977BE" w:rsidP="007977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7977BE" w:rsidRPr="004C1C6F" w:rsidRDefault="007977BE" w:rsidP="00797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 xml:space="preserve">Запишите тему      </w:t>
      </w:r>
      <w:r>
        <w:rPr>
          <w:rFonts w:ascii="Times New Roman" w:hAnsi="Times New Roman" w:cs="Times New Roman"/>
          <w:b/>
          <w:sz w:val="20"/>
          <w:szCs w:val="20"/>
        </w:rPr>
        <w:t>Тест</w:t>
      </w:r>
      <w:r w:rsidRPr="004C1C6F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7977BE" w:rsidRDefault="007977BE" w:rsidP="007977B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4C1C6F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DC2961" w:rsidRPr="00986595" w:rsidRDefault="007977BE" w:rsidP="007977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E17" w:rsidRPr="00D63D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Тест</w:t>
      </w:r>
      <w:r w:rsidR="00797E17" w:rsidRPr="00986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961" w:rsidRPr="00986595" w:rsidRDefault="00DC2961" w:rsidP="00E30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E17" w:rsidRPr="00986595" w:rsidRDefault="00797E17" w:rsidP="00A32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65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DC2961" w:rsidRPr="00986595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986595">
        <w:rPr>
          <w:rFonts w:ascii="Times New Roman" w:hAnsi="Times New Roman" w:cs="Times New Roman"/>
          <w:b/>
          <w:bCs/>
          <w:sz w:val="24"/>
          <w:szCs w:val="24"/>
        </w:rPr>
        <w:t xml:space="preserve">      «Правовое регулирование общественных отношений», </w:t>
      </w:r>
    </w:p>
    <w:p w:rsidR="00DC2961" w:rsidRPr="00986595" w:rsidRDefault="00797E17" w:rsidP="00A32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65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DC2961" w:rsidRPr="00986595">
        <w:rPr>
          <w:rFonts w:ascii="Times New Roman" w:hAnsi="Times New Roman" w:cs="Times New Roman"/>
          <w:b/>
          <w:bCs/>
          <w:sz w:val="24"/>
          <w:szCs w:val="24"/>
        </w:rPr>
        <w:t xml:space="preserve"> «Правоотношения, правовая культура и правовое поведение личности»</w:t>
      </w:r>
    </w:p>
    <w:p w:rsidR="00DC2961" w:rsidRPr="00986595" w:rsidRDefault="00DC2961" w:rsidP="00A32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595" w:rsidRDefault="00E11FA3" w:rsidP="00E307C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66F45" w:rsidRPr="00986595">
        <w:rPr>
          <w:rFonts w:ascii="Times New Roman" w:hAnsi="Times New Roman" w:cs="Times New Roman"/>
          <w:sz w:val="24"/>
          <w:szCs w:val="24"/>
        </w:rPr>
        <w:t>Прочитайте вопросы и ответьте на них.</w:t>
      </w:r>
    </w:p>
    <w:p w:rsidR="00DC2961" w:rsidRPr="00986595" w:rsidRDefault="00986595" w:rsidP="00E307C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6F45" w:rsidRPr="00986595">
        <w:rPr>
          <w:rFonts w:ascii="Times New Roman" w:hAnsi="Times New Roman" w:cs="Times New Roman"/>
          <w:sz w:val="24"/>
          <w:szCs w:val="24"/>
        </w:rPr>
        <w:t xml:space="preserve"> В ответах может быть от одного до нескольких ответов</w:t>
      </w:r>
      <w:r w:rsidR="00E11FA3" w:rsidRPr="00986595">
        <w:rPr>
          <w:rFonts w:ascii="Times New Roman" w:hAnsi="Times New Roman" w:cs="Times New Roman"/>
          <w:sz w:val="24"/>
          <w:szCs w:val="24"/>
        </w:rPr>
        <w:t>.</w:t>
      </w:r>
    </w:p>
    <w:p w:rsidR="00DC2961" w:rsidRPr="00986595" w:rsidRDefault="00DC2961" w:rsidP="00E307CD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2961" w:rsidRPr="00986595" w:rsidRDefault="00DC2961" w:rsidP="00E307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6EDA" w:rsidRPr="00986595" w:rsidRDefault="00EC6021" w:rsidP="004515AC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 </w:t>
      </w:r>
      <w:r w:rsidR="004515AC" w:rsidRPr="00986595">
        <w:rPr>
          <w:rFonts w:ascii="Times New Roman" w:hAnsi="Times New Roman" w:cs="Times New Roman"/>
          <w:sz w:val="24"/>
          <w:szCs w:val="24"/>
        </w:rPr>
        <w:t xml:space="preserve">1. </w:t>
      </w:r>
      <w:r w:rsidR="00277353" w:rsidRPr="00986595">
        <w:rPr>
          <w:rFonts w:ascii="Times New Roman" w:hAnsi="Times New Roman" w:cs="Times New Roman"/>
          <w:sz w:val="24"/>
          <w:szCs w:val="24"/>
        </w:rPr>
        <w:t>Русский промышленник и меценат Бахрушин подарил собранную им коллекцию предметов русской старины и книг Историческому музею.</w:t>
      </w:r>
    </w:p>
    <w:p w:rsidR="00277353" w:rsidRPr="00986595" w:rsidRDefault="00277353" w:rsidP="004515AC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 </w:t>
      </w:r>
      <w:r w:rsidRPr="00986595">
        <w:rPr>
          <w:rFonts w:ascii="Times New Roman" w:hAnsi="Times New Roman" w:cs="Times New Roman"/>
          <w:b/>
          <w:sz w:val="24"/>
          <w:szCs w:val="24"/>
        </w:rPr>
        <w:t>Какое право</w:t>
      </w:r>
      <w:r w:rsidRPr="00986595">
        <w:rPr>
          <w:rFonts w:ascii="Times New Roman" w:hAnsi="Times New Roman" w:cs="Times New Roman"/>
          <w:sz w:val="24"/>
          <w:szCs w:val="24"/>
        </w:rPr>
        <w:t xml:space="preserve"> собственника иллюстрируется этим примером?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владеть           Б) распоряжаться           В) пользоваться           Г) наследовать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</w:p>
    <w:p w:rsidR="00277353" w:rsidRPr="00986595" w:rsidRDefault="00D80E53" w:rsidP="00D80E5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2.</w:t>
      </w:r>
      <w:r w:rsidR="00277353" w:rsidRPr="00986595">
        <w:rPr>
          <w:rFonts w:ascii="Times New Roman" w:hAnsi="Times New Roman" w:cs="Times New Roman"/>
          <w:b/>
          <w:sz w:val="24"/>
          <w:szCs w:val="24"/>
        </w:rPr>
        <w:t>Нормативно-правовой акт, правовой обычай, правовой прецедент относятся</w:t>
      </w:r>
      <w:r w:rsidR="00277353" w:rsidRPr="009865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7353" w:rsidRPr="00986595" w:rsidRDefault="00277353" w:rsidP="00277353">
      <w:pPr>
        <w:ind w:left="36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 к видам юридической ответственности                   Б) видам правоотношений</w:t>
      </w:r>
    </w:p>
    <w:p w:rsidR="00277353" w:rsidRPr="00986595" w:rsidRDefault="00277353" w:rsidP="00277353">
      <w:pPr>
        <w:ind w:left="36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источникам права                                                        Г) принципам права</w:t>
      </w:r>
    </w:p>
    <w:p w:rsidR="00277353" w:rsidRPr="00986595" w:rsidRDefault="00277353" w:rsidP="002773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7353" w:rsidRPr="00986595" w:rsidRDefault="00D80E53" w:rsidP="00D80E5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3. </w:t>
      </w:r>
      <w:r w:rsidR="00277353" w:rsidRPr="00986595">
        <w:rPr>
          <w:rFonts w:ascii="Times New Roman" w:hAnsi="Times New Roman" w:cs="Times New Roman"/>
          <w:b/>
          <w:sz w:val="24"/>
          <w:szCs w:val="24"/>
        </w:rPr>
        <w:t>Принципом демократического судопроизводства является</w:t>
      </w:r>
    </w:p>
    <w:p w:rsidR="00277353" w:rsidRPr="00986595" w:rsidRDefault="00277353" w:rsidP="00277353">
      <w:pPr>
        <w:ind w:left="36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использование в суде всех доказательств вины независимо от способа их получения</w:t>
      </w:r>
    </w:p>
    <w:p w:rsidR="00277353" w:rsidRPr="00986595" w:rsidRDefault="00277353" w:rsidP="00277353">
      <w:pPr>
        <w:ind w:left="36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гласность судебного разбирательства</w:t>
      </w:r>
    </w:p>
    <w:p w:rsidR="00277353" w:rsidRPr="00986595" w:rsidRDefault="00277353" w:rsidP="00277353">
      <w:pPr>
        <w:ind w:left="36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отказ в праве на защиту обвиняемого в тяжких преступлениях</w:t>
      </w:r>
    </w:p>
    <w:p w:rsidR="00277353" w:rsidRPr="00986595" w:rsidRDefault="00277353" w:rsidP="00277353">
      <w:pPr>
        <w:ind w:left="36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Г) возможность отстранения судей Президентом</w:t>
      </w:r>
    </w:p>
    <w:p w:rsidR="00277353" w:rsidRPr="00986595" w:rsidRDefault="00797E17" w:rsidP="0079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     </w:t>
      </w:r>
      <w:r w:rsidR="00D80E53" w:rsidRPr="00986595">
        <w:rPr>
          <w:rFonts w:ascii="Times New Roman" w:hAnsi="Times New Roman" w:cs="Times New Roman"/>
          <w:sz w:val="24"/>
          <w:szCs w:val="24"/>
        </w:rPr>
        <w:t xml:space="preserve">4. </w:t>
      </w:r>
      <w:r w:rsidR="00277353" w:rsidRPr="00986595">
        <w:rPr>
          <w:rFonts w:ascii="Times New Roman" w:hAnsi="Times New Roman" w:cs="Times New Roman"/>
          <w:b/>
          <w:sz w:val="24"/>
          <w:szCs w:val="24"/>
        </w:rPr>
        <w:t>Назвать верное суждение</w:t>
      </w:r>
      <w:r w:rsidR="00277353" w:rsidRPr="00986595">
        <w:rPr>
          <w:rFonts w:ascii="Times New Roman" w:hAnsi="Times New Roman" w:cs="Times New Roman"/>
          <w:sz w:val="24"/>
          <w:szCs w:val="24"/>
        </w:rPr>
        <w:t>.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Конституция РФ предусматривает особый порядок изменения ее статей, в чем проявляется ее исключительность по сравнению с обычным правом.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Нормы Конституций республик в составе России не могут противоречить Конституции РФ.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</w:p>
    <w:p w:rsidR="00277353" w:rsidRPr="00986595" w:rsidRDefault="00D80E53" w:rsidP="00D80E5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5. </w:t>
      </w:r>
      <w:r w:rsidR="00277353" w:rsidRPr="00986595">
        <w:rPr>
          <w:rFonts w:ascii="Times New Roman" w:hAnsi="Times New Roman" w:cs="Times New Roman"/>
          <w:b/>
          <w:sz w:val="24"/>
          <w:szCs w:val="24"/>
        </w:rPr>
        <w:t>Укажите верное определение: «Право – это</w:t>
      </w:r>
      <w:r w:rsidR="00277353" w:rsidRPr="00986595">
        <w:rPr>
          <w:rFonts w:ascii="Times New Roman" w:hAnsi="Times New Roman" w:cs="Times New Roman"/>
          <w:sz w:val="24"/>
          <w:szCs w:val="24"/>
        </w:rPr>
        <w:t>…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наука об обществе                    Б) регулятор общественных отношений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способ существования демократических режимов            Г) элемент государственного устройства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</w:p>
    <w:p w:rsidR="00277353" w:rsidRPr="00986595" w:rsidRDefault="00D80E53" w:rsidP="00D80E5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6. </w:t>
      </w:r>
      <w:r w:rsidR="00277353" w:rsidRPr="00986595">
        <w:rPr>
          <w:rFonts w:ascii="Times New Roman" w:hAnsi="Times New Roman" w:cs="Times New Roman"/>
          <w:b/>
          <w:sz w:val="24"/>
          <w:szCs w:val="24"/>
        </w:rPr>
        <w:t>Гражданским правонарушением является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А) продажа недоброкачественного товара в магазине             Б) забастовка шахтеров             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продажа наркотиков на дискотеке                                         Г) продажа квартиры в кредит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</w:p>
    <w:p w:rsidR="00277353" w:rsidRPr="00986595" w:rsidRDefault="00D80E53" w:rsidP="00D80E5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7</w:t>
      </w:r>
      <w:r w:rsidRPr="009865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7353" w:rsidRPr="00986595">
        <w:rPr>
          <w:rFonts w:ascii="Times New Roman" w:hAnsi="Times New Roman" w:cs="Times New Roman"/>
          <w:b/>
          <w:sz w:val="24"/>
          <w:szCs w:val="24"/>
        </w:rPr>
        <w:t>Верны ли следующие суждения</w:t>
      </w:r>
      <w:r w:rsidR="00277353" w:rsidRPr="00986595">
        <w:rPr>
          <w:rFonts w:ascii="Times New Roman" w:hAnsi="Times New Roman" w:cs="Times New Roman"/>
          <w:sz w:val="24"/>
          <w:szCs w:val="24"/>
        </w:rPr>
        <w:t>: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Пропаганда в СМИ расистских и экстремистских убеждений является нарушением Конституции РФ.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Правонарушение может быть выражено как в действии, так и в бездействии.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</w:p>
    <w:p w:rsidR="00BD6EDA" w:rsidRPr="00986595" w:rsidRDefault="00D80E53" w:rsidP="00D80E53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8. </w:t>
      </w:r>
      <w:r w:rsidR="00277353" w:rsidRPr="00986595">
        <w:rPr>
          <w:rFonts w:ascii="Times New Roman" w:hAnsi="Times New Roman" w:cs="Times New Roman"/>
          <w:b/>
          <w:sz w:val="24"/>
          <w:szCs w:val="24"/>
        </w:rPr>
        <w:t>Старшеклассник</w:t>
      </w:r>
      <w:r w:rsidR="00277353" w:rsidRPr="00986595">
        <w:rPr>
          <w:rFonts w:ascii="Times New Roman" w:hAnsi="Times New Roman" w:cs="Times New Roman"/>
          <w:sz w:val="24"/>
          <w:szCs w:val="24"/>
        </w:rPr>
        <w:t xml:space="preserve"> без разрешения забрал из открытого портфеля одноклассника компакт-диск и присвоил его себе. </w:t>
      </w:r>
    </w:p>
    <w:p w:rsidR="00277353" w:rsidRPr="00986595" w:rsidRDefault="00277353" w:rsidP="00D80E53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Является ли его действия правонарушением? Назвать не менее трех признаков правонарушения.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</w:p>
    <w:p w:rsidR="00BD6EDA" w:rsidRPr="00986595" w:rsidRDefault="00D80E53" w:rsidP="00D80E53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9. </w:t>
      </w:r>
      <w:r w:rsidR="00277353" w:rsidRPr="00986595">
        <w:rPr>
          <w:rFonts w:ascii="Times New Roman" w:hAnsi="Times New Roman" w:cs="Times New Roman"/>
          <w:b/>
          <w:sz w:val="24"/>
          <w:szCs w:val="24"/>
        </w:rPr>
        <w:t>14-летний подросток</w:t>
      </w:r>
      <w:r w:rsidR="00277353" w:rsidRPr="00986595">
        <w:rPr>
          <w:rFonts w:ascii="Times New Roman" w:hAnsi="Times New Roman" w:cs="Times New Roman"/>
          <w:sz w:val="24"/>
          <w:szCs w:val="24"/>
        </w:rPr>
        <w:t xml:space="preserve"> совершил вооруженное нападение на прохожего. Суд квалифицировал его деяние как преступное. Назвать два основания для этого решения. </w:t>
      </w:r>
    </w:p>
    <w:p w:rsidR="00277353" w:rsidRPr="00986595" w:rsidRDefault="00277353" w:rsidP="00D80E53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Какой вид ответственности повлекут за собой действия подростка?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</w:p>
    <w:p w:rsidR="00277353" w:rsidRPr="00986595" w:rsidRDefault="00D80E53" w:rsidP="00D80E5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10. </w:t>
      </w:r>
      <w:r w:rsidR="00277353" w:rsidRPr="00986595">
        <w:rPr>
          <w:rFonts w:ascii="Times New Roman" w:hAnsi="Times New Roman" w:cs="Times New Roman"/>
          <w:sz w:val="24"/>
          <w:szCs w:val="24"/>
        </w:rPr>
        <w:t xml:space="preserve"> </w:t>
      </w:r>
      <w:r w:rsidR="00277353" w:rsidRPr="00986595">
        <w:rPr>
          <w:rFonts w:ascii="Times New Roman" w:hAnsi="Times New Roman" w:cs="Times New Roman"/>
          <w:b/>
          <w:sz w:val="24"/>
          <w:szCs w:val="24"/>
        </w:rPr>
        <w:t>Обладает высшей юридической си</w:t>
      </w:r>
      <w:r w:rsidR="00277353" w:rsidRPr="00986595">
        <w:rPr>
          <w:rFonts w:ascii="Times New Roman" w:hAnsi="Times New Roman" w:cs="Times New Roman"/>
          <w:sz w:val="24"/>
          <w:szCs w:val="24"/>
        </w:rPr>
        <w:t>лой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     А) указ               Б) закон             В) нормативный договор                 Г) регламент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</w:p>
    <w:p w:rsidR="00277353" w:rsidRPr="00986595" w:rsidRDefault="00D80E53" w:rsidP="00D80E53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11. </w:t>
      </w:r>
      <w:r w:rsidR="00277353" w:rsidRPr="00986595">
        <w:rPr>
          <w:rFonts w:ascii="Times New Roman" w:hAnsi="Times New Roman" w:cs="Times New Roman"/>
          <w:b/>
          <w:sz w:val="24"/>
          <w:szCs w:val="24"/>
        </w:rPr>
        <w:t>Заключение противозаконной сделки есть</w:t>
      </w:r>
    </w:p>
    <w:p w:rsidR="00277353" w:rsidRPr="00986595" w:rsidRDefault="00277353" w:rsidP="00277353">
      <w:pPr>
        <w:ind w:left="36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А) гражданское правонарушение            Б) административный проступок         </w:t>
      </w:r>
    </w:p>
    <w:p w:rsidR="00277353" w:rsidRPr="00986595" w:rsidRDefault="00277353" w:rsidP="00277353">
      <w:pPr>
        <w:ind w:left="36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дисциплинарный проступок               Г) преступление</w:t>
      </w:r>
    </w:p>
    <w:p w:rsidR="00277353" w:rsidRPr="00986595" w:rsidRDefault="00277353" w:rsidP="002773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7353" w:rsidRPr="00986595" w:rsidRDefault="00D80E53" w:rsidP="00D80E53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12. </w:t>
      </w:r>
      <w:r w:rsidR="00277353" w:rsidRPr="00986595">
        <w:rPr>
          <w:rFonts w:ascii="Times New Roman" w:hAnsi="Times New Roman" w:cs="Times New Roman"/>
          <w:b/>
          <w:sz w:val="24"/>
          <w:szCs w:val="24"/>
        </w:rPr>
        <w:t>Вид уголовного наказания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     А) замечание                 Б) предупреждение         В) исправительные работы            Г) лишение прав охоты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353" w:rsidRPr="00986595" w:rsidRDefault="00277353" w:rsidP="0027735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13. </w:t>
      </w:r>
      <w:r w:rsidRPr="00986595">
        <w:rPr>
          <w:rFonts w:ascii="Times New Roman" w:hAnsi="Times New Roman" w:cs="Times New Roman"/>
          <w:b/>
          <w:sz w:val="24"/>
          <w:szCs w:val="24"/>
        </w:rPr>
        <w:t>Издание указов и распоряжений во исполнение принятых законов является функцией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     А) прокуратуры          Б) правительства               В) парламента        Г) судебной власти</w:t>
      </w:r>
    </w:p>
    <w:p w:rsidR="00277353" w:rsidRPr="00986595" w:rsidRDefault="00277353" w:rsidP="00277353">
      <w:pPr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277353" w:rsidP="004515A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 </w:t>
      </w:r>
      <w:r w:rsidR="00D80E53" w:rsidRPr="00986595">
        <w:rPr>
          <w:rFonts w:ascii="Times New Roman" w:hAnsi="Times New Roman" w:cs="Times New Roman"/>
          <w:b/>
          <w:spacing w:val="-1"/>
          <w:sz w:val="24"/>
          <w:szCs w:val="24"/>
        </w:rPr>
        <w:t>14.</w:t>
      </w:r>
      <w:r w:rsidR="004515AC" w:rsidRPr="0098659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Гражданской дееспособности гражданин может быть лишён</w:t>
      </w:r>
    </w:p>
    <w:p w:rsidR="004515AC" w:rsidRPr="00986595" w:rsidRDefault="004515AC" w:rsidP="004515AC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986595">
        <w:rPr>
          <w:rFonts w:ascii="Times New Roman" w:hAnsi="Times New Roman" w:cs="Times New Roman"/>
          <w:spacing w:val="-1"/>
          <w:sz w:val="24"/>
          <w:szCs w:val="24"/>
        </w:rPr>
        <w:lastRenderedPageBreak/>
        <w:t>А) местной администрацией</w:t>
      </w:r>
    </w:p>
    <w:p w:rsidR="004515AC" w:rsidRPr="00986595" w:rsidRDefault="004515AC" w:rsidP="004515AC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986595">
        <w:rPr>
          <w:rFonts w:ascii="Times New Roman" w:hAnsi="Times New Roman" w:cs="Times New Roman"/>
          <w:spacing w:val="-1"/>
          <w:sz w:val="24"/>
          <w:szCs w:val="24"/>
        </w:rPr>
        <w:t xml:space="preserve">Б) районным отделом внутренних дел </w:t>
      </w:r>
    </w:p>
    <w:p w:rsidR="004515AC" w:rsidRPr="00986595" w:rsidRDefault="004515AC" w:rsidP="004515AC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В) судом </w:t>
      </w:r>
    </w:p>
    <w:p w:rsidR="004515AC" w:rsidRPr="00986595" w:rsidRDefault="004515AC" w:rsidP="004515AC">
      <w:pPr>
        <w:pStyle w:val="11"/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4"/>
          <w:sz w:val="24"/>
          <w:szCs w:val="24"/>
        </w:rPr>
      </w:pPr>
      <w:r w:rsidRPr="00986595">
        <w:rPr>
          <w:rFonts w:ascii="Times New Roman" w:hAnsi="Times New Roman"/>
          <w:spacing w:val="-4"/>
          <w:sz w:val="24"/>
          <w:szCs w:val="24"/>
        </w:rPr>
        <w:t>Г) психоневрологическим диспансером</w:t>
      </w:r>
    </w:p>
    <w:p w:rsidR="004515AC" w:rsidRPr="00986595" w:rsidRDefault="004515AC" w:rsidP="004515AC">
      <w:pPr>
        <w:pStyle w:val="11"/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5"/>
          <w:sz w:val="24"/>
          <w:szCs w:val="24"/>
        </w:rPr>
      </w:pPr>
    </w:p>
    <w:p w:rsidR="004515AC" w:rsidRPr="00986595" w:rsidRDefault="00650659" w:rsidP="004515AC">
      <w:pPr>
        <w:pStyle w:val="11"/>
        <w:shd w:val="clear" w:color="auto" w:fill="FFFFFF"/>
        <w:tabs>
          <w:tab w:val="left" w:pos="121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86595">
        <w:rPr>
          <w:rFonts w:ascii="Times New Roman" w:hAnsi="Times New Roman"/>
          <w:b/>
          <w:spacing w:val="-1"/>
          <w:sz w:val="24"/>
          <w:szCs w:val="24"/>
        </w:rPr>
        <w:t>15.</w:t>
      </w:r>
      <w:r w:rsidR="004515AC" w:rsidRPr="00986595">
        <w:rPr>
          <w:rFonts w:ascii="Times New Roman" w:hAnsi="Times New Roman"/>
          <w:b/>
          <w:spacing w:val="-1"/>
          <w:sz w:val="24"/>
          <w:szCs w:val="24"/>
        </w:rPr>
        <w:t>Верны ли следующие суждения о праве?</w:t>
      </w:r>
    </w:p>
    <w:p w:rsidR="004515AC" w:rsidRPr="00986595" w:rsidRDefault="004515AC" w:rsidP="004515AC">
      <w:pPr>
        <w:pStyle w:val="11"/>
        <w:shd w:val="clear" w:color="auto" w:fill="FFFFFF"/>
        <w:tabs>
          <w:tab w:val="left" w:pos="121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86595">
        <w:rPr>
          <w:rFonts w:ascii="Times New Roman" w:hAnsi="Times New Roman"/>
          <w:spacing w:val="-2"/>
          <w:sz w:val="24"/>
          <w:szCs w:val="24"/>
        </w:rPr>
        <w:t>А. Право — это совокупность всех правовых явлений, то есть правовая система.</w:t>
      </w:r>
      <w:r w:rsidRPr="00986595">
        <w:rPr>
          <w:rFonts w:ascii="Times New Roman" w:hAnsi="Times New Roman"/>
          <w:spacing w:val="-2"/>
          <w:sz w:val="24"/>
          <w:szCs w:val="24"/>
        </w:rPr>
        <w:br/>
      </w:r>
      <w:r w:rsidRPr="00986595">
        <w:rPr>
          <w:rFonts w:ascii="Times New Roman" w:hAnsi="Times New Roman"/>
          <w:sz w:val="24"/>
          <w:szCs w:val="24"/>
        </w:rPr>
        <w:t>Б. Право — это система правовых (юридических) норм.</w:t>
      </w:r>
    </w:p>
    <w:p w:rsidR="004515AC" w:rsidRPr="00986595" w:rsidRDefault="004515AC" w:rsidP="004515AC">
      <w:pPr>
        <w:pStyle w:val="11"/>
        <w:shd w:val="clear" w:color="auto" w:fill="FFFFFF"/>
        <w:tabs>
          <w:tab w:val="left" w:pos="1224"/>
          <w:tab w:val="left" w:pos="484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86595">
        <w:rPr>
          <w:rFonts w:ascii="Times New Roman" w:hAnsi="Times New Roman"/>
          <w:spacing w:val="-4"/>
          <w:sz w:val="24"/>
          <w:szCs w:val="24"/>
        </w:rPr>
        <w:t>1) верно только</w:t>
      </w:r>
      <w:proofErr w:type="gramStart"/>
      <w:r w:rsidRPr="00986595">
        <w:rPr>
          <w:rFonts w:ascii="Times New Roman" w:hAnsi="Times New Roman"/>
          <w:spacing w:val="-4"/>
          <w:sz w:val="24"/>
          <w:szCs w:val="24"/>
        </w:rPr>
        <w:t xml:space="preserve"> А</w:t>
      </w:r>
      <w:proofErr w:type="gramEnd"/>
      <w:r w:rsidRPr="00986595">
        <w:rPr>
          <w:rFonts w:ascii="Times New Roman" w:hAnsi="Times New Roman"/>
          <w:sz w:val="24"/>
          <w:szCs w:val="24"/>
        </w:rPr>
        <w:tab/>
      </w:r>
      <w:r w:rsidRPr="00986595">
        <w:rPr>
          <w:rFonts w:ascii="Times New Roman" w:hAnsi="Times New Roman"/>
          <w:spacing w:val="-2"/>
          <w:sz w:val="24"/>
          <w:szCs w:val="24"/>
        </w:rPr>
        <w:t>3) верны оба суждения</w:t>
      </w:r>
    </w:p>
    <w:p w:rsidR="004515AC" w:rsidRPr="00986595" w:rsidRDefault="004515AC" w:rsidP="004515AC">
      <w:pPr>
        <w:pStyle w:val="11"/>
        <w:shd w:val="clear" w:color="auto" w:fill="FFFFFF"/>
        <w:tabs>
          <w:tab w:val="left" w:pos="4843"/>
        </w:tabs>
        <w:spacing w:after="0" w:line="240" w:lineRule="auto"/>
        <w:ind w:left="0"/>
        <w:rPr>
          <w:rFonts w:ascii="Times New Roman" w:hAnsi="Times New Roman"/>
          <w:spacing w:val="-2"/>
          <w:sz w:val="24"/>
          <w:szCs w:val="24"/>
        </w:rPr>
      </w:pPr>
      <w:r w:rsidRPr="00986595">
        <w:rPr>
          <w:rFonts w:ascii="Times New Roman" w:hAnsi="Times New Roman"/>
          <w:spacing w:val="-3"/>
          <w:sz w:val="24"/>
          <w:szCs w:val="24"/>
        </w:rPr>
        <w:t>2) верно только</w:t>
      </w:r>
      <w:proofErr w:type="gramStart"/>
      <w:r w:rsidRPr="00986595">
        <w:rPr>
          <w:rFonts w:ascii="Times New Roman" w:hAnsi="Times New Roman"/>
          <w:spacing w:val="-3"/>
          <w:sz w:val="24"/>
          <w:szCs w:val="24"/>
        </w:rPr>
        <w:t xml:space="preserve"> Б</w:t>
      </w:r>
      <w:proofErr w:type="gramEnd"/>
      <w:r w:rsidRPr="00986595">
        <w:rPr>
          <w:rFonts w:ascii="Times New Roman" w:hAnsi="Times New Roman"/>
          <w:sz w:val="24"/>
          <w:szCs w:val="24"/>
        </w:rPr>
        <w:tab/>
      </w:r>
      <w:r w:rsidRPr="00986595">
        <w:rPr>
          <w:rFonts w:ascii="Times New Roman" w:hAnsi="Times New Roman"/>
          <w:spacing w:val="-2"/>
          <w:sz w:val="24"/>
          <w:szCs w:val="24"/>
        </w:rPr>
        <w:t>4) оба суждения неверны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650659" w:rsidP="004515AC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86595">
        <w:rPr>
          <w:rFonts w:ascii="Times New Roman" w:hAnsi="Times New Roman" w:cs="Times New Roman"/>
          <w:b/>
          <w:sz w:val="24"/>
          <w:szCs w:val="24"/>
        </w:rPr>
        <w:t>16</w:t>
      </w:r>
      <w:proofErr w:type="gramStart"/>
      <w:r w:rsidR="004515AC" w:rsidRPr="00986595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="004515AC" w:rsidRPr="00986595">
        <w:rPr>
          <w:rFonts w:ascii="Times New Roman" w:hAnsi="Times New Roman" w:cs="Times New Roman"/>
          <w:b/>
          <w:sz w:val="24"/>
          <w:szCs w:val="24"/>
        </w:rPr>
        <w:t xml:space="preserve"> административным правонарушениям относится</w:t>
      </w:r>
    </w:p>
    <w:p w:rsidR="004515AC" w:rsidRPr="00986595" w:rsidRDefault="004515AC" w:rsidP="004515AC">
      <w:pPr>
        <w:widowControl w:val="0"/>
        <w:shd w:val="clear" w:color="auto" w:fill="FFFFFF"/>
        <w:tabs>
          <w:tab w:val="left" w:pos="595"/>
          <w:tab w:val="left" w:pos="424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дезертирство                             Б) жестокое обращение с животными</w:t>
      </w:r>
    </w:p>
    <w:p w:rsidR="00277353" w:rsidRPr="00986595" w:rsidRDefault="004515AC" w:rsidP="004515AC">
      <w:pPr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В) мелкое хищение                       Г) мошенничество </w:t>
      </w:r>
    </w:p>
    <w:p w:rsidR="00782BFB" w:rsidRPr="00986595" w:rsidRDefault="00782BFB" w:rsidP="00782BF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782BFB" w:rsidP="00782BF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17. </w:t>
      </w:r>
      <w:r w:rsidR="004515AC" w:rsidRPr="00986595">
        <w:rPr>
          <w:rFonts w:ascii="Times New Roman" w:hAnsi="Times New Roman" w:cs="Times New Roman"/>
          <w:b/>
          <w:sz w:val="24"/>
          <w:szCs w:val="24"/>
        </w:rPr>
        <w:t>Правоотношение образует</w:t>
      </w:r>
      <w:r w:rsidR="004515AC" w:rsidRPr="00986595">
        <w:rPr>
          <w:rFonts w:ascii="Times New Roman" w:hAnsi="Times New Roman" w:cs="Times New Roman"/>
          <w:sz w:val="24"/>
          <w:szCs w:val="24"/>
        </w:rPr>
        <w:t>: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закон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общественное отношение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правовое поведение личности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Г) жизненные обстоятельства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782BFB" w:rsidP="00782BF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18. </w:t>
      </w:r>
      <w:r w:rsidR="004515AC" w:rsidRPr="00986595">
        <w:rPr>
          <w:rFonts w:ascii="Times New Roman" w:hAnsi="Times New Roman" w:cs="Times New Roman"/>
          <w:b/>
          <w:sz w:val="24"/>
          <w:szCs w:val="24"/>
        </w:rPr>
        <w:t>Правоотношения возникают на основе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закон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общественное отношение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правовое поведение личности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Г) жизненные обстоятельства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782BFB" w:rsidP="00782BF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19. </w:t>
      </w:r>
      <w:r w:rsidR="004515AC" w:rsidRPr="00986595">
        <w:rPr>
          <w:rFonts w:ascii="Times New Roman" w:hAnsi="Times New Roman" w:cs="Times New Roman"/>
          <w:b/>
          <w:sz w:val="24"/>
          <w:szCs w:val="24"/>
        </w:rPr>
        <w:t>Пример фактического состава юридических фа</w:t>
      </w:r>
      <w:r w:rsidR="004515AC" w:rsidRPr="00986595">
        <w:rPr>
          <w:rFonts w:ascii="Times New Roman" w:hAnsi="Times New Roman" w:cs="Times New Roman"/>
          <w:sz w:val="24"/>
          <w:szCs w:val="24"/>
        </w:rPr>
        <w:t>ктов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 подросток, студент, стипендия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определённый возраст, трудовой договор, соответствующая классификация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пенсионер, пенсия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Г) родители, договор, определённый возраст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782BFB" w:rsidP="00782BF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20. </w:t>
      </w:r>
      <w:r w:rsidR="004515AC" w:rsidRPr="00986595">
        <w:rPr>
          <w:rFonts w:ascii="Times New Roman" w:hAnsi="Times New Roman" w:cs="Times New Roman"/>
          <w:b/>
          <w:sz w:val="24"/>
          <w:szCs w:val="24"/>
        </w:rPr>
        <w:t>Выделите из юридических фактов только дейст</w:t>
      </w:r>
      <w:r w:rsidR="004515AC" w:rsidRPr="00986595">
        <w:rPr>
          <w:rFonts w:ascii="Times New Roman" w:hAnsi="Times New Roman" w:cs="Times New Roman"/>
          <w:sz w:val="24"/>
          <w:szCs w:val="24"/>
        </w:rPr>
        <w:t>вия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поступление в техникум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наводнения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наследство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Г) переезд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Д) совершение преступления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Е) землетрясение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Ё) цунами</w:t>
      </w:r>
    </w:p>
    <w:p w:rsidR="004515AC" w:rsidRPr="00986595" w:rsidRDefault="004515AC" w:rsidP="004515A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782BFB" w:rsidP="00782BF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21.  </w:t>
      </w:r>
      <w:r w:rsidR="004515AC" w:rsidRPr="00986595">
        <w:rPr>
          <w:rFonts w:ascii="Times New Roman" w:hAnsi="Times New Roman" w:cs="Times New Roman"/>
          <w:b/>
          <w:sz w:val="24"/>
          <w:szCs w:val="24"/>
        </w:rPr>
        <w:t>Выделите из юридических фактов только события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поступление в техникум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наводнения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наследство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lastRenderedPageBreak/>
        <w:t>Г) переезд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Д) совершение преступления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Е) землетрясение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782BFB" w:rsidP="00782BF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22. </w:t>
      </w:r>
      <w:r w:rsidR="004515AC" w:rsidRPr="00986595">
        <w:rPr>
          <w:rFonts w:ascii="Times New Roman" w:hAnsi="Times New Roman" w:cs="Times New Roman"/>
          <w:b/>
          <w:sz w:val="24"/>
          <w:szCs w:val="24"/>
        </w:rPr>
        <w:t>Субъекты права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область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район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край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Г)</w:t>
      </w:r>
      <w:r w:rsidR="005F5BDE" w:rsidRPr="00986595">
        <w:rPr>
          <w:rFonts w:ascii="Times New Roman" w:hAnsi="Times New Roman" w:cs="Times New Roman"/>
          <w:sz w:val="24"/>
          <w:szCs w:val="24"/>
        </w:rPr>
        <w:t xml:space="preserve"> </w:t>
      </w:r>
      <w:r w:rsidRPr="00986595">
        <w:rPr>
          <w:rFonts w:ascii="Times New Roman" w:hAnsi="Times New Roman" w:cs="Times New Roman"/>
          <w:sz w:val="24"/>
          <w:szCs w:val="24"/>
        </w:rPr>
        <w:t>иностранец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Д) студент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Е) образовательное учреждение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Ё) японцы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Ж) коллектив завода</w:t>
      </w:r>
    </w:p>
    <w:p w:rsidR="004515AC" w:rsidRPr="00986595" w:rsidRDefault="005F5BDE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З) все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782BFB" w:rsidP="00782BF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23. </w:t>
      </w:r>
      <w:r w:rsidR="004515AC" w:rsidRPr="00986595">
        <w:rPr>
          <w:rFonts w:ascii="Times New Roman" w:hAnsi="Times New Roman" w:cs="Times New Roman"/>
          <w:b/>
          <w:sz w:val="24"/>
          <w:szCs w:val="24"/>
        </w:rPr>
        <w:t>Кто из перечисленных лиц обладает правоспособностью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студент 17 лет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новорожденный ребёнок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пенсионер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Г)  инвалид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Е) душевнобольной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Ё) осужденный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782BFB" w:rsidP="00782BF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24.  </w:t>
      </w:r>
      <w:r w:rsidR="004515AC" w:rsidRPr="00986595">
        <w:rPr>
          <w:rFonts w:ascii="Times New Roman" w:hAnsi="Times New Roman" w:cs="Times New Roman"/>
          <w:b/>
          <w:sz w:val="24"/>
          <w:szCs w:val="24"/>
        </w:rPr>
        <w:t>Кто из перечисленных лиц обладает полной дееспособностью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студент 17 лет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новорожденный ребёнок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пенсионер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Г) социальный работник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Д) инвалид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Е) душевнобольной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Ё) осужденный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782BFB" w:rsidP="00782BF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25</w:t>
      </w:r>
      <w:r w:rsidRPr="00986595">
        <w:rPr>
          <w:rFonts w:ascii="Times New Roman" w:hAnsi="Times New Roman" w:cs="Times New Roman"/>
          <w:b/>
          <w:sz w:val="24"/>
          <w:szCs w:val="24"/>
        </w:rPr>
        <w:t>.</w:t>
      </w:r>
      <w:r w:rsidR="004515AC" w:rsidRPr="00986595">
        <w:rPr>
          <w:rFonts w:ascii="Times New Roman" w:hAnsi="Times New Roman" w:cs="Times New Roman"/>
          <w:b/>
          <w:sz w:val="24"/>
          <w:szCs w:val="24"/>
        </w:rPr>
        <w:t xml:space="preserve">Кто из перечисленных лиц обладает </w:t>
      </w:r>
      <w:proofErr w:type="gramStart"/>
      <w:r w:rsidR="004515AC" w:rsidRPr="00986595">
        <w:rPr>
          <w:rFonts w:ascii="Times New Roman" w:hAnsi="Times New Roman" w:cs="Times New Roman"/>
          <w:b/>
          <w:sz w:val="24"/>
          <w:szCs w:val="24"/>
        </w:rPr>
        <w:t>полной</w:t>
      </w:r>
      <w:proofErr w:type="gramEnd"/>
      <w:r w:rsidR="004515AC" w:rsidRPr="009865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515AC" w:rsidRPr="00986595">
        <w:rPr>
          <w:rFonts w:ascii="Times New Roman" w:hAnsi="Times New Roman" w:cs="Times New Roman"/>
          <w:b/>
          <w:sz w:val="24"/>
          <w:szCs w:val="24"/>
        </w:rPr>
        <w:t>деликтоспособностью</w:t>
      </w:r>
      <w:proofErr w:type="spellEnd"/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студент 17 лет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новорожденный ребёнок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пенсионер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Г) социальный работник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Д) инвалид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Е) душевнобольной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Ё) осужденный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782BFB" w:rsidP="00782BF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26. </w:t>
      </w:r>
      <w:r w:rsidR="004515AC" w:rsidRPr="00986595">
        <w:rPr>
          <w:rFonts w:ascii="Times New Roman" w:hAnsi="Times New Roman" w:cs="Times New Roman"/>
          <w:b/>
          <w:sz w:val="24"/>
          <w:szCs w:val="24"/>
        </w:rPr>
        <w:t>Поступки правового поведения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совершение преступления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соблюдение законов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соблюдение правил поведения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Г) поход в магазин за продуктами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lastRenderedPageBreak/>
        <w:t>Д) посещение техникума</w:t>
      </w:r>
    </w:p>
    <w:p w:rsidR="004515AC" w:rsidRPr="00986595" w:rsidRDefault="005B39B5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Е) </w:t>
      </w:r>
      <w:r w:rsidR="004515AC" w:rsidRPr="00986595">
        <w:rPr>
          <w:rFonts w:ascii="Times New Roman" w:hAnsi="Times New Roman" w:cs="Times New Roman"/>
          <w:sz w:val="24"/>
          <w:szCs w:val="24"/>
        </w:rPr>
        <w:t xml:space="preserve"> кража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Ж) влюблённость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782BFB" w:rsidP="00782BF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="004515AC" w:rsidRPr="00986595">
        <w:rPr>
          <w:rFonts w:ascii="Times New Roman" w:hAnsi="Times New Roman" w:cs="Times New Roman"/>
          <w:b/>
          <w:sz w:val="24"/>
          <w:szCs w:val="24"/>
        </w:rPr>
        <w:t>Девиантное</w:t>
      </w:r>
      <w:proofErr w:type="spellEnd"/>
      <w:r w:rsidR="004515AC" w:rsidRPr="00986595">
        <w:rPr>
          <w:rFonts w:ascii="Times New Roman" w:hAnsi="Times New Roman" w:cs="Times New Roman"/>
          <w:b/>
          <w:sz w:val="24"/>
          <w:szCs w:val="24"/>
        </w:rPr>
        <w:t xml:space="preserve"> поведени</w:t>
      </w:r>
      <w:r w:rsidR="004515AC" w:rsidRPr="00986595">
        <w:rPr>
          <w:rFonts w:ascii="Times New Roman" w:hAnsi="Times New Roman" w:cs="Times New Roman"/>
          <w:sz w:val="24"/>
          <w:szCs w:val="24"/>
        </w:rPr>
        <w:t>е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кража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разбой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злоупотребление алкоголем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Г) курение 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Д) употребление нецензурной брани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Е) суицид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Ё) </w:t>
      </w:r>
      <w:proofErr w:type="spellStart"/>
      <w:r w:rsidRPr="00986595">
        <w:rPr>
          <w:rFonts w:ascii="Times New Roman" w:hAnsi="Times New Roman" w:cs="Times New Roman"/>
          <w:sz w:val="24"/>
          <w:szCs w:val="24"/>
        </w:rPr>
        <w:t>грубиянство</w:t>
      </w:r>
      <w:proofErr w:type="spellEnd"/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Ж) убийство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Pr="00986595" w:rsidRDefault="00782BFB" w:rsidP="00782BF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="004515AC" w:rsidRPr="00986595">
        <w:rPr>
          <w:rFonts w:ascii="Times New Roman" w:hAnsi="Times New Roman" w:cs="Times New Roman"/>
          <w:b/>
          <w:sz w:val="24"/>
          <w:szCs w:val="24"/>
        </w:rPr>
        <w:t>Делинквентное</w:t>
      </w:r>
      <w:proofErr w:type="spellEnd"/>
      <w:r w:rsidR="004515AC" w:rsidRPr="00986595">
        <w:rPr>
          <w:rFonts w:ascii="Times New Roman" w:hAnsi="Times New Roman" w:cs="Times New Roman"/>
          <w:b/>
          <w:sz w:val="24"/>
          <w:szCs w:val="24"/>
        </w:rPr>
        <w:t xml:space="preserve"> поведение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кража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разбой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В) злоупотребление алкоголем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Г) курение </w:t>
      </w:r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Д) употребление нецензурной брани</w:t>
      </w:r>
    </w:p>
    <w:p w:rsidR="004515AC" w:rsidRPr="00986595" w:rsidRDefault="00E86401" w:rsidP="00E8640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Е)</w:t>
      </w:r>
      <w:r w:rsidR="004515AC" w:rsidRPr="00986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5AC" w:rsidRPr="00986595">
        <w:rPr>
          <w:rFonts w:ascii="Times New Roman" w:hAnsi="Times New Roman" w:cs="Times New Roman"/>
          <w:sz w:val="24"/>
          <w:szCs w:val="24"/>
        </w:rPr>
        <w:t>грубиянство</w:t>
      </w:r>
      <w:proofErr w:type="spellEnd"/>
    </w:p>
    <w:p w:rsidR="004515AC" w:rsidRPr="00986595" w:rsidRDefault="004515AC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Ж) убийство</w:t>
      </w:r>
    </w:p>
    <w:p w:rsidR="00782BFB" w:rsidRPr="00986595" w:rsidRDefault="00782BFB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82BFB" w:rsidRPr="00986595" w:rsidRDefault="00782BFB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29. </w:t>
      </w:r>
      <w:r w:rsidR="00470E3C" w:rsidRPr="00986595">
        <w:rPr>
          <w:rFonts w:ascii="Times New Roman" w:hAnsi="Times New Roman" w:cs="Times New Roman"/>
          <w:b/>
          <w:sz w:val="24"/>
          <w:szCs w:val="24"/>
        </w:rPr>
        <w:t>Совокупность юридических наук</w:t>
      </w:r>
      <w:r w:rsidR="006573C7" w:rsidRPr="00986595">
        <w:rPr>
          <w:rFonts w:ascii="Times New Roman" w:hAnsi="Times New Roman" w:cs="Times New Roman"/>
          <w:sz w:val="24"/>
          <w:szCs w:val="24"/>
        </w:rPr>
        <w:t xml:space="preserve"> о праве или наука, в рамках которой изучаются право и правовые явления общественной жизни </w:t>
      </w:r>
    </w:p>
    <w:p w:rsidR="006573C7" w:rsidRPr="00986595" w:rsidRDefault="006573C7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А) криминалистика</w:t>
      </w:r>
    </w:p>
    <w:p w:rsidR="006573C7" w:rsidRPr="00986595" w:rsidRDefault="006573C7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Б) международное право</w:t>
      </w:r>
    </w:p>
    <w:p w:rsidR="005F5BDE" w:rsidRPr="00986595" w:rsidRDefault="006573C7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В) право </w:t>
      </w:r>
    </w:p>
    <w:p w:rsidR="006573C7" w:rsidRPr="00986595" w:rsidRDefault="005F5BDE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Г) </w:t>
      </w:r>
      <w:r w:rsidR="006573C7" w:rsidRPr="00986595">
        <w:rPr>
          <w:rFonts w:ascii="Times New Roman" w:hAnsi="Times New Roman" w:cs="Times New Roman"/>
          <w:sz w:val="24"/>
          <w:szCs w:val="24"/>
        </w:rPr>
        <w:t xml:space="preserve">юриспруденция </w:t>
      </w:r>
    </w:p>
    <w:p w:rsidR="006573C7" w:rsidRPr="00986595" w:rsidRDefault="006573C7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573C7" w:rsidRPr="00986595" w:rsidRDefault="006573C7" w:rsidP="004515A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>30</w:t>
      </w:r>
      <w:r w:rsidRPr="00986595">
        <w:rPr>
          <w:rFonts w:ascii="Times New Roman" w:hAnsi="Times New Roman" w:cs="Times New Roman"/>
          <w:b/>
          <w:sz w:val="24"/>
          <w:szCs w:val="24"/>
        </w:rPr>
        <w:t>.</w:t>
      </w:r>
      <w:r w:rsidR="00141664" w:rsidRPr="00986595">
        <w:rPr>
          <w:rFonts w:ascii="Times New Roman" w:hAnsi="Times New Roman" w:cs="Times New Roman"/>
          <w:b/>
          <w:sz w:val="24"/>
          <w:szCs w:val="24"/>
        </w:rPr>
        <w:t xml:space="preserve"> Полномочия, которые по закону предоставлены лицу </w:t>
      </w:r>
    </w:p>
    <w:p w:rsidR="00141664" w:rsidRPr="00986595" w:rsidRDefault="00141664" w:rsidP="004515A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6595">
        <w:rPr>
          <w:rFonts w:ascii="Times New Roman" w:hAnsi="Times New Roman" w:cs="Times New Roman"/>
          <w:b/>
          <w:sz w:val="24"/>
          <w:szCs w:val="24"/>
        </w:rPr>
        <w:t>А) полномочие</w:t>
      </w:r>
    </w:p>
    <w:p w:rsidR="00141664" w:rsidRPr="00986595" w:rsidRDefault="00141664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Б) компетенция </w:t>
      </w:r>
    </w:p>
    <w:p w:rsidR="00141664" w:rsidRPr="00986595" w:rsidRDefault="00141664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В) положение </w:t>
      </w:r>
    </w:p>
    <w:p w:rsidR="00141664" w:rsidRPr="00986595" w:rsidRDefault="00141664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Г) власть </w:t>
      </w:r>
    </w:p>
    <w:p w:rsidR="00141664" w:rsidRPr="00986595" w:rsidRDefault="00141664" w:rsidP="004515A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F5BDE" w:rsidRDefault="005F5BDE" w:rsidP="004515A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6595">
        <w:rPr>
          <w:rFonts w:ascii="Times New Roman" w:hAnsi="Times New Roman" w:cs="Times New Roman"/>
          <w:b/>
          <w:sz w:val="24"/>
          <w:szCs w:val="24"/>
          <w:highlight w:val="green"/>
        </w:rPr>
        <w:t>ОТВЕТЫ:</w:t>
      </w:r>
      <w:r w:rsidRPr="00986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7BE" w:rsidRPr="00986595" w:rsidRDefault="007977BE" w:rsidP="004515A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3016" w:rsidRPr="000E04EA" w:rsidRDefault="004515AC" w:rsidP="00F1301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86595">
        <w:rPr>
          <w:rFonts w:ascii="Times New Roman" w:hAnsi="Times New Roman" w:cs="Times New Roman"/>
          <w:sz w:val="24"/>
          <w:szCs w:val="24"/>
        </w:rPr>
        <w:t xml:space="preserve"> </w:t>
      </w:r>
      <w:r w:rsidR="00F13016" w:rsidRPr="000E04EA">
        <w:rPr>
          <w:rFonts w:ascii="Times New Roman" w:hAnsi="Times New Roman" w:cs="Times New Roman"/>
          <w:b/>
          <w:sz w:val="18"/>
          <w:szCs w:val="18"/>
        </w:rPr>
        <w:t xml:space="preserve">Форма отчета. </w:t>
      </w:r>
    </w:p>
    <w:p w:rsidR="00F13016" w:rsidRPr="000E04EA" w:rsidRDefault="00F13016" w:rsidP="00F13016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0E04E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  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0E04EA">
        <w:rPr>
          <w:rFonts w:ascii="Times New Roman" w:hAnsi="Times New Roman" w:cs="Times New Roman"/>
          <w:sz w:val="18"/>
          <w:szCs w:val="18"/>
        </w:rPr>
        <w:t>).</w:t>
      </w:r>
    </w:p>
    <w:p w:rsidR="00F13016" w:rsidRPr="000E04EA" w:rsidRDefault="00F13016" w:rsidP="00F1301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Срок выполнения задания </w:t>
      </w:r>
      <w:r>
        <w:rPr>
          <w:rFonts w:ascii="Times New Roman" w:hAnsi="Times New Roman" w:cs="Times New Roman"/>
          <w:b/>
          <w:sz w:val="18"/>
          <w:szCs w:val="18"/>
        </w:rPr>
        <w:t>05.02</w:t>
      </w:r>
      <w:r w:rsidRPr="000E04EA">
        <w:rPr>
          <w:rFonts w:ascii="Times New Roman" w:hAnsi="Times New Roman" w:cs="Times New Roman"/>
          <w:b/>
          <w:sz w:val="18"/>
          <w:szCs w:val="18"/>
        </w:rPr>
        <w:t xml:space="preserve">.21.    </w:t>
      </w:r>
    </w:p>
    <w:p w:rsidR="00F13016" w:rsidRPr="000E04EA" w:rsidRDefault="00F13016" w:rsidP="00F1301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13016" w:rsidRDefault="00F13016" w:rsidP="00F13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04EA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0E04EA">
        <w:rPr>
          <w:rFonts w:ascii="Times New Roman" w:hAnsi="Times New Roman" w:cs="Times New Roman"/>
          <w:sz w:val="18"/>
          <w:szCs w:val="18"/>
        </w:rPr>
        <w:t xml:space="preserve">.  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Выполните задания и отправьте на </w:t>
      </w:r>
      <w:r w:rsidRPr="000E04EA">
        <w:rPr>
          <w:rFonts w:ascii="Times New Roman" w:hAnsi="Times New Roman" w:cs="Times New Roman"/>
          <w:sz w:val="18"/>
          <w:szCs w:val="18"/>
        </w:rPr>
        <w:t xml:space="preserve"> электронную </w:t>
      </w:r>
      <w:r w:rsidRPr="000E04EA">
        <w:rPr>
          <w:rFonts w:ascii="Times New Roman" w:hAnsi="Times New Roman" w:cs="Times New Roman"/>
          <w:b/>
          <w:sz w:val="18"/>
          <w:szCs w:val="18"/>
        </w:rPr>
        <w:t>почту       lik1506@yandex.</w:t>
      </w:r>
      <w:r w:rsidRPr="000E04EA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0E04EA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3016" w:rsidRPr="0027246A" w:rsidRDefault="00F13016" w:rsidP="00F1301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с</w:t>
      </w:r>
      <w:r>
        <w:rPr>
          <w:rFonts w:ascii="Times New Roman" w:hAnsi="Times New Roman" w:cs="Times New Roman"/>
          <w:sz w:val="18"/>
          <w:szCs w:val="18"/>
        </w:rPr>
        <w:t xml:space="preserve"> указанием Ф.И. группы, урок </w:t>
      </w:r>
      <w:r>
        <w:rPr>
          <w:rFonts w:ascii="Times New Roman" w:hAnsi="Times New Roman" w:cs="Times New Roman"/>
          <w:b/>
          <w:sz w:val="18"/>
          <w:szCs w:val="18"/>
        </w:rPr>
        <w:t>№ 14</w:t>
      </w:r>
    </w:p>
    <w:p w:rsidR="005F5BDE" w:rsidRPr="00986595" w:rsidRDefault="00F13016" w:rsidP="005F5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5BDE" w:rsidRPr="00986595" w:rsidSect="00A70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934"/>
    <w:multiLevelType w:val="hybridMultilevel"/>
    <w:tmpl w:val="AC84D6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D7FF0"/>
    <w:multiLevelType w:val="hybridMultilevel"/>
    <w:tmpl w:val="B462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7175A"/>
    <w:multiLevelType w:val="singleLevel"/>
    <w:tmpl w:val="076E591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5A744AC6"/>
    <w:multiLevelType w:val="hybridMultilevel"/>
    <w:tmpl w:val="AC84D6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4C306C"/>
    <w:multiLevelType w:val="hybridMultilevel"/>
    <w:tmpl w:val="AC84D6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5D5"/>
    <w:rsid w:val="00141664"/>
    <w:rsid w:val="00166F45"/>
    <w:rsid w:val="0022610D"/>
    <w:rsid w:val="00277353"/>
    <w:rsid w:val="002A376C"/>
    <w:rsid w:val="004515AC"/>
    <w:rsid w:val="00470E3C"/>
    <w:rsid w:val="00501475"/>
    <w:rsid w:val="00590A46"/>
    <w:rsid w:val="005B39B5"/>
    <w:rsid w:val="005F5BDE"/>
    <w:rsid w:val="00650659"/>
    <w:rsid w:val="006573C7"/>
    <w:rsid w:val="00777150"/>
    <w:rsid w:val="00782BFB"/>
    <w:rsid w:val="007977BE"/>
    <w:rsid w:val="00797E17"/>
    <w:rsid w:val="009202E2"/>
    <w:rsid w:val="00945A41"/>
    <w:rsid w:val="00986595"/>
    <w:rsid w:val="00993FA7"/>
    <w:rsid w:val="00A326CE"/>
    <w:rsid w:val="00A705D5"/>
    <w:rsid w:val="00B433B7"/>
    <w:rsid w:val="00BD6EDA"/>
    <w:rsid w:val="00D16AFE"/>
    <w:rsid w:val="00D31BE4"/>
    <w:rsid w:val="00D4582C"/>
    <w:rsid w:val="00D54319"/>
    <w:rsid w:val="00D63D81"/>
    <w:rsid w:val="00D80E53"/>
    <w:rsid w:val="00DA2DCE"/>
    <w:rsid w:val="00DC2961"/>
    <w:rsid w:val="00E11FA3"/>
    <w:rsid w:val="00E307CD"/>
    <w:rsid w:val="00E86401"/>
    <w:rsid w:val="00EC6021"/>
    <w:rsid w:val="00ED3F78"/>
    <w:rsid w:val="00F1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F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1301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5D5"/>
    <w:pPr>
      <w:ind w:left="720"/>
    </w:pPr>
  </w:style>
  <w:style w:type="paragraph" w:customStyle="1" w:styleId="11">
    <w:name w:val="Абзац списка1"/>
    <w:basedOn w:val="a"/>
    <w:rsid w:val="00EC6021"/>
    <w:pPr>
      <w:ind w:left="720"/>
    </w:pPr>
    <w:rPr>
      <w:rFonts w:eastAsia="Times New Roman" w:cs="Times New Roman"/>
    </w:rPr>
  </w:style>
  <w:style w:type="paragraph" w:customStyle="1" w:styleId="12">
    <w:name w:val="Без интервала1"/>
    <w:rsid w:val="00EC6021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F1301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20</cp:revision>
  <cp:lastPrinted>2021-02-02T18:04:00Z</cp:lastPrinted>
  <dcterms:created xsi:type="dcterms:W3CDTF">2018-09-26T18:17:00Z</dcterms:created>
  <dcterms:modified xsi:type="dcterms:W3CDTF">2021-02-02T18:13:00Z</dcterms:modified>
</cp:coreProperties>
</file>